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09" w:rsidRPr="00BF1309" w:rsidRDefault="00BF1309" w:rsidP="00BF13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  <w:lang w:eastAsia="ru-RU"/>
        </w:rPr>
      </w:pPr>
      <w:bookmarkStart w:id="0" w:name="_GoBack"/>
      <w:bookmarkEnd w:id="0"/>
      <w:r w:rsidRPr="00BF1309"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  <w:lang w:eastAsia="ru-RU"/>
        </w:rPr>
        <w:t>ВЗАИМОДЕЙСТВИЕ</w:t>
      </w:r>
    </w:p>
    <w:p w:rsidR="00BF1309" w:rsidRPr="00F85331" w:rsidRDefault="009C6696" w:rsidP="00BF1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8533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Союз муниципальных </w:t>
      </w:r>
      <w:r w:rsidR="00BF1309" w:rsidRPr="00F8533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контрольно-счетных органов Российской Федерации (</w:t>
      </w:r>
      <w:r w:rsidR="00F85331" w:rsidRPr="00F8533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Союз МКСО</w:t>
      </w:r>
      <w:r w:rsidR="00BF1309" w:rsidRPr="00F8533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BF1309" w:rsidRPr="00F85331" w:rsidRDefault="00BF1309" w:rsidP="00BF1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8533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Соглашение о создании Совета контрольно-счетных органов Республики Коми</w:t>
      </w:r>
    </w:p>
    <w:p w:rsidR="00BF1309" w:rsidRPr="00BF1309" w:rsidRDefault="00BF1309" w:rsidP="00BF1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13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Соглашение </w:t>
      </w:r>
      <w:r w:rsidR="009C6696" w:rsidRPr="009C6696">
        <w:rPr>
          <w:rFonts w:ascii="Times New Roman" w:hAnsi="Times New Roman"/>
          <w:szCs w:val="24"/>
        </w:rPr>
        <w:t>с Управлением Министерства внутренних дел РФ по г. Сыктывкару</w:t>
      </w:r>
    </w:p>
    <w:p w:rsidR="00BF1309" w:rsidRPr="00BF1309" w:rsidRDefault="00BF1309" w:rsidP="00BF1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13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Соглашение с Управлением Федерального казначейства по Республике Коми</w:t>
      </w:r>
    </w:p>
    <w:p w:rsidR="009C0904" w:rsidRDefault="009C0904"/>
    <w:sectPr w:rsidR="009C0904" w:rsidSect="009C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A6883"/>
    <w:multiLevelType w:val="multilevel"/>
    <w:tmpl w:val="704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309"/>
    <w:rsid w:val="009C0904"/>
    <w:rsid w:val="009C6696"/>
    <w:rsid w:val="00BF1309"/>
    <w:rsid w:val="00F8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04"/>
  </w:style>
  <w:style w:type="paragraph" w:styleId="1">
    <w:name w:val="heading 1"/>
    <w:basedOn w:val="a"/>
    <w:link w:val="10"/>
    <w:uiPriority w:val="9"/>
    <w:qFormat/>
    <w:rsid w:val="00BF1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C6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VNB</dc:creator>
  <cp:keywords>30</cp:keywords>
  <cp:lastModifiedBy>БВВ</cp:lastModifiedBy>
  <cp:revision>2</cp:revision>
  <dcterms:created xsi:type="dcterms:W3CDTF">2017-12-07T20:38:00Z</dcterms:created>
  <dcterms:modified xsi:type="dcterms:W3CDTF">2017-12-08T12:25:00Z</dcterms:modified>
</cp:coreProperties>
</file>