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7591B" w:rsidRPr="00EB19FA" w:rsidTr="00EF0E91">
        <w:trPr>
          <w:trHeight w:val="1138"/>
        </w:trPr>
        <w:tc>
          <w:tcPr>
            <w:tcW w:w="4210" w:type="dxa"/>
          </w:tcPr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7591B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91B" w:rsidRPr="00EB19FA" w:rsidRDefault="0067591B" w:rsidP="0067591B">
      <w:pPr>
        <w:jc w:val="right"/>
        <w:rPr>
          <w:sz w:val="27"/>
          <w:szCs w:val="20"/>
        </w:rPr>
      </w:pPr>
    </w:p>
    <w:p w:rsidR="0067591B" w:rsidRPr="00EB19FA" w:rsidRDefault="0067591B" w:rsidP="0067591B">
      <w:pPr>
        <w:keepNext/>
        <w:jc w:val="center"/>
        <w:outlineLvl w:val="0"/>
        <w:rPr>
          <w:b/>
          <w:sz w:val="27"/>
          <w:szCs w:val="20"/>
        </w:rPr>
      </w:pPr>
    </w:p>
    <w:p w:rsidR="0067591B" w:rsidRPr="00EB19FA" w:rsidRDefault="0067591B" w:rsidP="0067591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7591B" w:rsidRPr="00EB19FA" w:rsidRDefault="0067591B" w:rsidP="0067591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7591B" w:rsidRPr="00EB19FA" w:rsidRDefault="0067591B" w:rsidP="0067591B">
      <w:pPr>
        <w:rPr>
          <w:sz w:val="20"/>
          <w:szCs w:val="20"/>
        </w:rPr>
      </w:pPr>
    </w:p>
    <w:p w:rsidR="0067591B" w:rsidRPr="00606683" w:rsidRDefault="0067591B" w:rsidP="0067591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F91BEF">
        <w:rPr>
          <w:sz w:val="27"/>
          <w:szCs w:val="27"/>
        </w:rPr>
        <w:t>614</w:t>
      </w:r>
    </w:p>
    <w:p w:rsidR="0067591B" w:rsidRPr="0005109D" w:rsidRDefault="0067591B" w:rsidP="0067591B">
      <w:pPr>
        <w:rPr>
          <w:sz w:val="27"/>
          <w:szCs w:val="27"/>
        </w:rPr>
      </w:pPr>
    </w:p>
    <w:tbl>
      <w:tblPr>
        <w:tblStyle w:val="a3"/>
        <w:tblW w:w="6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8"/>
      </w:tblGrid>
      <w:tr w:rsidR="0067591B" w:rsidRPr="0064102C" w:rsidTr="00EF0E91">
        <w:trPr>
          <w:trHeight w:val="117"/>
        </w:trPr>
        <w:tc>
          <w:tcPr>
            <w:tcW w:w="6028" w:type="dxa"/>
          </w:tcPr>
          <w:p w:rsidR="0067591B" w:rsidRPr="00DD00B9" w:rsidRDefault="00F91BEF" w:rsidP="00EF0E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BEF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01.10.2015 № 01/2015-2 «Об избрании состава счетной комиссии Совета муниципального образования городского округа «Сыктывкар» пятого созыва (2015 - 2020 гг.)»</w:t>
            </w:r>
          </w:p>
        </w:tc>
      </w:tr>
    </w:tbl>
    <w:p w:rsidR="0067591B" w:rsidRDefault="0067591B" w:rsidP="0067591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91BEF" w:rsidRPr="00F91BEF" w:rsidRDefault="00F91BEF" w:rsidP="00F91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BEF">
        <w:rPr>
          <w:sz w:val="28"/>
          <w:szCs w:val="28"/>
        </w:rPr>
        <w:t>Руководствуясь статьей 33 Устава муниципального образования городского округа «Сыктывкар», в связи с отсутствием депутата Совета муниципального образования городского округа «Сыктывкар» пятого созыва (2015-2020 гг.) Ребенка Александра Валерьевича</w:t>
      </w:r>
    </w:p>
    <w:p w:rsidR="0067591B" w:rsidRPr="0064102C" w:rsidRDefault="0067591B" w:rsidP="006759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591B" w:rsidRPr="0064102C" w:rsidRDefault="0067591B" w:rsidP="0067591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7591B" w:rsidRPr="0064102C" w:rsidRDefault="0067591B" w:rsidP="0067591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67591B" w:rsidRPr="0064102C" w:rsidRDefault="0067591B" w:rsidP="0067591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91BEF" w:rsidRDefault="00F91BEF" w:rsidP="00F91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BEF">
        <w:rPr>
          <w:bCs/>
          <w:sz w:val="28"/>
          <w:szCs w:val="28"/>
        </w:rPr>
        <w:t>1. Вве</w:t>
      </w:r>
      <w:r w:rsidRPr="00F91BEF">
        <w:rPr>
          <w:sz w:val="28"/>
          <w:szCs w:val="28"/>
        </w:rPr>
        <w:t xml:space="preserve">сти в </w:t>
      </w:r>
      <w:hyperlink r:id="rId5" w:history="1">
        <w:r w:rsidRPr="00F91BEF">
          <w:rPr>
            <w:sz w:val="28"/>
            <w:szCs w:val="28"/>
          </w:rPr>
          <w:t>состав</w:t>
        </w:r>
      </w:hyperlink>
      <w:r w:rsidRPr="00F91BEF">
        <w:rPr>
          <w:sz w:val="28"/>
          <w:szCs w:val="28"/>
        </w:rPr>
        <w:t xml:space="preserve"> счетной комиссии Совета муниципального образования городского округа «Сыктывкар» пятого созыва (2015 - 2020 гг.) на период проведения сорок четвертого очередного заседания депутата Совета муниципального образования городского округа «Сыктывкар» Рюхову</w:t>
      </w:r>
      <w:bookmarkStart w:id="0" w:name="_GoBack"/>
      <w:bookmarkEnd w:id="0"/>
      <w:r w:rsidRPr="00F91BEF">
        <w:rPr>
          <w:sz w:val="28"/>
          <w:szCs w:val="28"/>
        </w:rPr>
        <w:t xml:space="preserve"> Ирину Федоровну.</w:t>
      </w:r>
    </w:p>
    <w:p w:rsidR="00F91BEF" w:rsidRPr="00F91BEF" w:rsidRDefault="00F91BEF" w:rsidP="00F91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1BEF">
        <w:rPr>
          <w:sz w:val="28"/>
          <w:szCs w:val="28"/>
        </w:rPr>
        <w:t>2. Настоящее решение вступает в силу со дня его принятия.</w:t>
      </w:r>
    </w:p>
    <w:p w:rsidR="0067591B" w:rsidRPr="00DD00B9" w:rsidRDefault="0067591B" w:rsidP="0067591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7591B" w:rsidRPr="0064102C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Pr="0064102C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         </w:t>
      </w:r>
      <w:r w:rsidR="00EF6960">
        <w:rPr>
          <w:sz w:val="28"/>
          <w:szCs w:val="28"/>
        </w:rPr>
        <w:t xml:space="preserve">              </w:t>
      </w:r>
      <w:r w:rsidRPr="0064102C">
        <w:rPr>
          <w:sz w:val="28"/>
          <w:szCs w:val="28"/>
        </w:rPr>
        <w:t>А.Ф. Дю</w:t>
      </w: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D0BE5" w:rsidRDefault="005D0BE5" w:rsidP="00EF696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5D0BE5" w:rsidSect="00EF696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91B"/>
    <w:rsid w:val="00124B3C"/>
    <w:rsid w:val="005D0BE5"/>
    <w:rsid w:val="0067591B"/>
    <w:rsid w:val="00775DDB"/>
    <w:rsid w:val="00894FC2"/>
    <w:rsid w:val="00B832B3"/>
    <w:rsid w:val="00CC4280"/>
    <w:rsid w:val="00EF6960"/>
    <w:rsid w:val="00F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2019-12-10T05:17:00Z</cp:lastPrinted>
  <dcterms:created xsi:type="dcterms:W3CDTF">2019-12-10T05:17:00Z</dcterms:created>
  <dcterms:modified xsi:type="dcterms:W3CDTF">2019-12-10T05:17:00Z</dcterms:modified>
</cp:coreProperties>
</file>